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E12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40"/>
          <w:szCs w:val="40"/>
          <w:lang w:val="sl-SI"/>
        </w:rPr>
      </w:pPr>
      <w:r w:rsidRPr="0087236E">
        <w:rPr>
          <w:rFonts w:ascii="Times New Roman" w:hAnsi="Times New Roman"/>
          <w:sz w:val="40"/>
          <w:szCs w:val="40"/>
          <w:lang w:val="sl-SI"/>
        </w:rPr>
        <w:t>Slam mladosti ali Zbogom in hvala za vse pesmi</w:t>
      </w:r>
    </w:p>
    <w:p w14:paraId="4D8FAF9C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1C50E0EB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87236E">
        <w:rPr>
          <w:rFonts w:ascii="Times New Roman" w:hAnsi="Times New Roman"/>
          <w:sz w:val="28"/>
          <w:szCs w:val="28"/>
          <w:lang w:val="sl-SI"/>
        </w:rPr>
        <w:t xml:space="preserve">Tekmovalni pesniški večer slam poezije v Celju </w:t>
      </w:r>
    </w:p>
    <w:p w14:paraId="65D16AC4" w14:textId="50B237E8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87236E">
        <w:rPr>
          <w:rFonts w:ascii="Times New Roman" w:hAnsi="Times New Roman"/>
          <w:sz w:val="28"/>
          <w:szCs w:val="28"/>
          <w:lang w:val="sl-SI"/>
        </w:rPr>
        <w:t>(24.</w:t>
      </w:r>
      <w:r w:rsidR="008E545A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87236E">
        <w:rPr>
          <w:rFonts w:ascii="Times New Roman" w:hAnsi="Times New Roman"/>
          <w:sz w:val="28"/>
          <w:szCs w:val="28"/>
          <w:lang w:val="sl-SI"/>
        </w:rPr>
        <w:t>5. ob 18</w:t>
      </w:r>
      <w:r w:rsidR="008E545A">
        <w:rPr>
          <w:rFonts w:ascii="Times New Roman" w:hAnsi="Times New Roman"/>
          <w:sz w:val="28"/>
          <w:szCs w:val="28"/>
          <w:lang w:val="sl-SI"/>
        </w:rPr>
        <w:t>.</w:t>
      </w:r>
      <w:r w:rsidRPr="0087236E">
        <w:rPr>
          <w:rFonts w:ascii="Times New Roman" w:hAnsi="Times New Roman"/>
          <w:sz w:val="28"/>
          <w:szCs w:val="28"/>
          <w:lang w:val="sl-SI"/>
        </w:rPr>
        <w:t>00 v Celjski kulturnici)</w:t>
      </w:r>
    </w:p>
    <w:p w14:paraId="2DF9C16A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617DBBAC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2F95B038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 xml:space="preserve">Maj je čudovit mesec. Vse brsti, cveti in se prebuja. </w:t>
      </w:r>
    </w:p>
    <w:p w14:paraId="1C961C0D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Tudi Celjsko literarno društvo, ki na predvečer praznikov Dneva mladosti in Dneva brisače organizira večer slam poezije.</w:t>
      </w:r>
    </w:p>
    <w:p w14:paraId="45BEF20B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4958693C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Slam poezija? Kaj je to?</w:t>
      </w:r>
    </w:p>
    <w:p w14:paraId="5FCA0972" w14:textId="160B4503" w:rsidR="00556B94" w:rsidRDefault="00000000">
      <w:pPr>
        <w:pStyle w:val="Body"/>
        <w:rPr>
          <w:rFonts w:ascii="Times New Roman" w:hAnsi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 xml:space="preserve">Zabaven večer prežet z dobro poezijo in še boljšimi nastopajočimi. </w:t>
      </w:r>
    </w:p>
    <w:p w14:paraId="49632FFF" w14:textId="77777777" w:rsidR="004B3748" w:rsidRPr="0087236E" w:rsidRDefault="004B3748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64D954C5" w14:textId="742E36F6" w:rsidR="00556B94" w:rsidRPr="0087236E" w:rsidRDefault="004B3748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Najprej bo kratka delavnica z uveljavljenimi mojstri slam poezije.</w:t>
      </w:r>
    </w:p>
    <w:p w14:paraId="0095FB29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 xml:space="preserve">Tekmovalci in tekmovalke se na odru predstavijo z avtorsko poezijo v treh krogih. Žirija, naključno izbrana iz občinstva, pa nastope ocenjuje. </w:t>
      </w:r>
    </w:p>
    <w:p w14:paraId="14D11576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Pa se lahko poezijo oceni? Kot pravi najboljša improvizatorka in moderatorka na sončni strani Alp - Mojca Frim: "Ne. Ampak mi bomo to vseeno počeli." Zakaj? Ker je zabavno.</w:t>
      </w:r>
    </w:p>
    <w:p w14:paraId="343100DF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56FB4869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 xml:space="preserve">Na podlagi ocen se bosta v finalni krog uvrstila le najboljša/-i nastopajoča/-i. </w:t>
      </w:r>
    </w:p>
    <w:p w14:paraId="0115BABA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 xml:space="preserve">Zmagovalca/-ko pa določi publika tako, da ga/jo nagradi z največjim aplavzom. </w:t>
      </w:r>
    </w:p>
    <w:p w14:paraId="39A933CF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Zmagovalec/-ka prejme simbolično nagrado.</w:t>
      </w:r>
    </w:p>
    <w:p w14:paraId="2B35558F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38200739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Pravila za nastopajoče:</w:t>
      </w:r>
    </w:p>
    <w:p w14:paraId="3FC1D8FE" w14:textId="45419DA2" w:rsidR="00556B94" w:rsidRPr="0087236E" w:rsidRDefault="0087236E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- nastopa se z lastno poezijo (pripravljene imej 3 pesmi),</w:t>
      </w:r>
    </w:p>
    <w:p w14:paraId="0AAE6676" w14:textId="118985A1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- za posamezen nastop so na voljo tri minute,</w:t>
      </w:r>
    </w:p>
    <w:p w14:paraId="5F9D7CB4" w14:textId="781748FF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- na odru samo jezikaš, brez rekvizitov, kostumov in glasbil,</w:t>
      </w:r>
    </w:p>
    <w:p w14:paraId="37C5FC4D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- pesmi se naučiš na pamet. (Ti učenje na pamet dela težave? Nič hudega, lahko tudi bereš. Izgubil/-a ne boš nobene točke. Bralci/-ke bodo na glavo dobili zabaven klobuk).</w:t>
      </w:r>
    </w:p>
    <w:p w14:paraId="416CF9ED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0CBCDEC7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44BB3E6D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Prijave za nastop na dogodku sprejemamo na celjsko.literarno@outlook.com, preko ZS sporocila na facebook strani Celjskega literarnega društva ali na kraju dogodka, 15 minut pred pričetkom. Obisk dogodka je brezplačen.</w:t>
      </w:r>
    </w:p>
    <w:p w14:paraId="5E56B609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3F925A53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Glasbeni gost večera bo Matej Krajnc.</w:t>
      </w:r>
    </w:p>
    <w:p w14:paraId="6CA000EF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 xml:space="preserve">... </w:t>
      </w:r>
    </w:p>
    <w:p w14:paraId="5150C869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23253A17" w14:textId="77777777" w:rsidR="00556B94" w:rsidRPr="0087236E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Dogodek bo povezovala s citatom zgoraj omenjena neverjetna Mojca Frim.</w:t>
      </w:r>
    </w:p>
    <w:p w14:paraId="663244F1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318BC16C" w14:textId="77777777" w:rsidR="00556B94" w:rsidRPr="0087236E" w:rsidRDefault="00556B94">
      <w:pPr>
        <w:pStyle w:val="Body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598806FA" w14:textId="77777777" w:rsidR="00556B94" w:rsidRPr="0087236E" w:rsidRDefault="00000000">
      <w:pPr>
        <w:pStyle w:val="Body"/>
        <w:rPr>
          <w:lang w:val="sl-SI"/>
        </w:rPr>
      </w:pPr>
      <w:r w:rsidRPr="0087236E">
        <w:rPr>
          <w:rFonts w:ascii="Times New Roman" w:hAnsi="Times New Roman"/>
          <w:sz w:val="24"/>
          <w:szCs w:val="24"/>
          <w:lang w:val="sl-SI"/>
        </w:rPr>
        <w:t>Dogodek organizira CLD v sodelovanju z Občino Celje.</w:t>
      </w:r>
    </w:p>
    <w:sectPr w:rsidR="00556B94" w:rsidRPr="0087236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A505" w14:textId="77777777" w:rsidR="00574142" w:rsidRDefault="00574142">
      <w:r>
        <w:separator/>
      </w:r>
    </w:p>
  </w:endnote>
  <w:endnote w:type="continuationSeparator" w:id="0">
    <w:p w14:paraId="686F9C3C" w14:textId="77777777" w:rsidR="00574142" w:rsidRDefault="005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4AA3" w14:textId="77777777" w:rsidR="00556B94" w:rsidRDefault="00556B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7EA8" w14:textId="77777777" w:rsidR="00574142" w:rsidRDefault="00574142">
      <w:r>
        <w:separator/>
      </w:r>
    </w:p>
  </w:footnote>
  <w:footnote w:type="continuationSeparator" w:id="0">
    <w:p w14:paraId="160A0ADD" w14:textId="77777777" w:rsidR="00574142" w:rsidRDefault="0057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A88" w14:textId="77777777" w:rsidR="00556B94" w:rsidRDefault="00556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94"/>
    <w:rsid w:val="003C3D14"/>
    <w:rsid w:val="004B3748"/>
    <w:rsid w:val="00556B94"/>
    <w:rsid w:val="00574142"/>
    <w:rsid w:val="0087236E"/>
    <w:rsid w:val="008E545A"/>
    <w:rsid w:val="009530E2"/>
    <w:rsid w:val="00B82CA2"/>
    <w:rsid w:val="00BB15E6"/>
    <w:rsid w:val="00E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AFA76"/>
  <w15:docId w15:val="{2686D282-DE54-4C05-9347-C2C8EE4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Ekselenski</dc:creator>
  <cp:lastModifiedBy>Ana Lavbič</cp:lastModifiedBy>
  <cp:revision>6</cp:revision>
  <dcterms:created xsi:type="dcterms:W3CDTF">2023-04-24T05:49:00Z</dcterms:created>
  <dcterms:modified xsi:type="dcterms:W3CDTF">2023-05-02T06:16:00Z</dcterms:modified>
</cp:coreProperties>
</file>